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E80E1" w14:textId="6F58CCC6" w:rsidR="00615037" w:rsidRDefault="00615037" w:rsidP="00436B93">
      <w:r>
        <w:t xml:space="preserve">NADA Academy </w:t>
      </w:r>
    </w:p>
    <w:p w14:paraId="7D661DFE" w14:textId="4E01AE20" w:rsidR="00615037" w:rsidRDefault="00615037" w:rsidP="00436B93">
      <w:r>
        <w:t xml:space="preserve">Action Plan 1 </w:t>
      </w:r>
    </w:p>
    <w:p w14:paraId="5788CC1B" w14:textId="387D8C84" w:rsidR="00744E98" w:rsidRDefault="00744E98" w:rsidP="00436B93">
      <w:r>
        <w:t xml:space="preserve">Caroline Emerson </w:t>
      </w:r>
    </w:p>
    <w:p w14:paraId="5C18498F" w14:textId="36099BC6" w:rsidR="00615037" w:rsidRDefault="00E84852">
      <w:pPr>
        <w:rPr>
          <w:b/>
          <w:bCs/>
        </w:rPr>
      </w:pPr>
      <w:r w:rsidRPr="00E84852">
        <w:rPr>
          <w:b/>
          <w:bCs/>
        </w:rPr>
        <w:t xml:space="preserve">What is your goal? What do you want to achieve? From What metric? To what metric? By what date? </w:t>
      </w:r>
    </w:p>
    <w:p w14:paraId="14F59ED3" w14:textId="00D3A738" w:rsidR="00E84852" w:rsidRDefault="00E84852">
      <w:r>
        <w:tab/>
        <w:t xml:space="preserve">I </w:t>
      </w:r>
      <w:r w:rsidR="00896C48">
        <w:t>would say our greatest pain point on the sales side is in used cars. Our used car YTD gross profit return on sales is at 8.7% with guide being 12%. My goal is to reach guide in our</w:t>
      </w:r>
      <w:r w:rsidR="00E17DB7">
        <w:t xml:space="preserve"> used car gross profit return on sales. The question</w:t>
      </w:r>
      <w:r w:rsidR="007304E7">
        <w:t xml:space="preserve"> with</w:t>
      </w:r>
      <w:r w:rsidR="00E17DB7">
        <w:t xml:space="preserve"> this issue </w:t>
      </w:r>
      <w:r w:rsidR="007304E7">
        <w:t xml:space="preserve">is whether to address is by turns or by gross. My approach would be to address the issue by </w:t>
      </w:r>
      <w:r w:rsidR="001F08C9">
        <w:t xml:space="preserve">increasing our turn rate which I think will within itself fix the gross problem as well. </w:t>
      </w:r>
      <w:r w:rsidR="00E56D8C">
        <w:t>So,</w:t>
      </w:r>
      <w:r w:rsidR="00A20028">
        <w:t xml:space="preserve"> my side goal to reaching my main goal would be to increas</w:t>
      </w:r>
      <w:r w:rsidR="00E56D8C">
        <w:t xml:space="preserve">e </w:t>
      </w:r>
      <w:r w:rsidR="00A20028">
        <w:t>turns from 9 to 12 which is guide in the next 6 months</w:t>
      </w:r>
      <w:r w:rsidR="00744E98">
        <w:t xml:space="preserve"> which would be reaching guide on September 1</w:t>
      </w:r>
      <w:r w:rsidR="00744E98" w:rsidRPr="00744E98">
        <w:rPr>
          <w:vertAlign w:val="superscript"/>
        </w:rPr>
        <w:t>st</w:t>
      </w:r>
      <w:r w:rsidR="000E41B3">
        <w:t>, 2024</w:t>
      </w:r>
      <w:r w:rsidR="00744E98">
        <w:t xml:space="preserve">. </w:t>
      </w:r>
    </w:p>
    <w:p w14:paraId="2B1CAAC1" w14:textId="77777777" w:rsidR="00744E98" w:rsidRDefault="00744E98"/>
    <w:p w14:paraId="0107C236" w14:textId="7CF9CA63" w:rsidR="00744E98" w:rsidRDefault="00744E98">
      <w:pPr>
        <w:rPr>
          <w:b/>
          <w:bCs/>
        </w:rPr>
      </w:pPr>
      <w:r w:rsidRPr="00E06EDF">
        <w:rPr>
          <w:b/>
          <w:bCs/>
        </w:rPr>
        <w:t xml:space="preserve">BOTTOM LINE: Benefits of achieving your goal </w:t>
      </w:r>
    </w:p>
    <w:p w14:paraId="3FA52876" w14:textId="1218D028" w:rsidR="00E06EDF" w:rsidRDefault="00E06EDF">
      <w:r>
        <w:tab/>
        <w:t>The benefits to achieving my goal are that</w:t>
      </w:r>
      <w:r w:rsidR="00883C3D">
        <w:t xml:space="preserve"> </w:t>
      </w:r>
      <w:r w:rsidR="002A7C19">
        <w:t xml:space="preserve">we will be turning more vehicles which will be more gross for </w:t>
      </w:r>
      <w:r w:rsidR="000E41B3">
        <w:t xml:space="preserve">the </w:t>
      </w:r>
      <w:r w:rsidR="002A7C19">
        <w:t xml:space="preserve">dealership, more sales for the salespeople and more work for our service department. </w:t>
      </w:r>
      <w:r w:rsidR="007F7C7C">
        <w:t xml:space="preserve">If we can make more money by turning more used cars more </w:t>
      </w:r>
      <w:r w:rsidR="000A196E">
        <w:t>effectively,</w:t>
      </w:r>
      <w:r w:rsidR="007F7C7C">
        <w:t xml:space="preserve"> we </w:t>
      </w:r>
      <w:r w:rsidR="000A196E">
        <w:t xml:space="preserve">will also be able to supplement the new car department </w:t>
      </w:r>
      <w:r w:rsidR="00397264">
        <w:t>as those grosses will fall but we in return get a better used car inventory to sell and make that money</w:t>
      </w:r>
      <w:r w:rsidR="00951C37">
        <w:t xml:space="preserve"> back. </w:t>
      </w:r>
    </w:p>
    <w:p w14:paraId="1837BF8E" w14:textId="77777777" w:rsidR="00C120E4" w:rsidRDefault="00C120E4"/>
    <w:p w14:paraId="2F9C5009" w14:textId="79301E20" w:rsidR="00C120E4" w:rsidRDefault="00C120E4">
      <w:r w:rsidRPr="00C120E4">
        <w:rPr>
          <w:b/>
          <w:bCs/>
        </w:rPr>
        <w:t xml:space="preserve">Consequences of not achieving your goal </w:t>
      </w:r>
    </w:p>
    <w:p w14:paraId="43580C51" w14:textId="6DAD385F" w:rsidR="00C120E4" w:rsidRDefault="00C120E4" w:rsidP="00F63401">
      <w:pPr>
        <w:ind w:firstLine="720"/>
      </w:pPr>
      <w:r>
        <w:t>The consequences of not achieving this goal would be that we would continue to have a flawed used car department</w:t>
      </w:r>
      <w:r w:rsidR="006562B7">
        <w:t xml:space="preserve"> that we are not fully optimizing to achieve as much profit as possible.</w:t>
      </w:r>
      <w:r w:rsidR="00F63401">
        <w:t xml:space="preserve"> This is crucial as new car gross go back to</w:t>
      </w:r>
      <w:r w:rsidR="00E26F24">
        <w:t xml:space="preserve"> </w:t>
      </w:r>
      <w:r w:rsidR="00951C37">
        <w:t>invoice,</w:t>
      </w:r>
      <w:r w:rsidR="00E26F24">
        <w:t xml:space="preserve"> we need a s</w:t>
      </w:r>
      <w:r w:rsidR="00951C37">
        <w:t>t</w:t>
      </w:r>
      <w:r w:rsidR="00E26F24">
        <w:t xml:space="preserve">rong used car department to supplement. </w:t>
      </w:r>
      <w:r w:rsidR="00CC75D0">
        <w:t xml:space="preserve">We would have stale inventory if we do not achieve our goals to turn more cars. Our salespeople will also miss out on gross if we can no longer hold on to the inventory and have to send the vehicles to auction. </w:t>
      </w:r>
      <w:r w:rsidR="00EA3D30">
        <w:t xml:space="preserve">We will also have a lot of money tied up in our used car inventory and we could use that cash elsewhere. </w:t>
      </w:r>
    </w:p>
    <w:p w14:paraId="5F08CE9E" w14:textId="52885B65" w:rsidR="00EA3D30" w:rsidRPr="00517C38" w:rsidRDefault="00EA3D30" w:rsidP="00EA3D30">
      <w:pPr>
        <w:rPr>
          <w:b/>
          <w:bCs/>
        </w:rPr>
      </w:pPr>
      <w:r w:rsidRPr="00517C38">
        <w:rPr>
          <w:b/>
          <w:bCs/>
        </w:rPr>
        <w:t>When will you start?</w:t>
      </w:r>
      <w:r w:rsidR="00517C38" w:rsidRPr="00517C38">
        <w:rPr>
          <w:b/>
          <w:bCs/>
        </w:rPr>
        <w:t xml:space="preserve"> </w:t>
      </w:r>
    </w:p>
    <w:p w14:paraId="7CD4C554" w14:textId="1FA48E1A" w:rsidR="00517C38" w:rsidRDefault="00517C38" w:rsidP="00EA3D30">
      <w:r>
        <w:tab/>
        <w:t xml:space="preserve">Monday March 25, 2024 </w:t>
      </w:r>
    </w:p>
    <w:p w14:paraId="3E622F49" w14:textId="28727E08" w:rsidR="00517C38" w:rsidRDefault="00517C38" w:rsidP="00EA3D30">
      <w:pPr>
        <w:rPr>
          <w:b/>
          <w:bCs/>
        </w:rPr>
      </w:pPr>
      <w:r w:rsidRPr="00517C38">
        <w:rPr>
          <w:b/>
          <w:bCs/>
        </w:rPr>
        <w:t xml:space="preserve">How will you gauge you progress? When? Using which metrics? </w:t>
      </w:r>
    </w:p>
    <w:p w14:paraId="359B2075" w14:textId="266C7FB3" w:rsidR="00517C38" w:rsidRDefault="00517C38" w:rsidP="00EA3D30">
      <w:r>
        <w:lastRenderedPageBreak/>
        <w:tab/>
      </w:r>
      <w:r w:rsidR="009142B8">
        <w:t xml:space="preserve">I will gauge our progress at the end of each month by calculating </w:t>
      </w:r>
      <w:r w:rsidR="00755AE8">
        <w:t>our gross profit return on sales,</w:t>
      </w:r>
      <w:r w:rsidR="00285C5D">
        <w:t xml:space="preserve"> our pre-owned inventory days supply, and our turn rate.</w:t>
      </w:r>
      <w:r w:rsidR="00D75588">
        <w:t xml:space="preserve"> With the expected outcome of guide in all of those areas. </w:t>
      </w:r>
    </w:p>
    <w:p w14:paraId="581ECC76" w14:textId="58062F14" w:rsidR="00BD1AE2" w:rsidRDefault="00BD1AE2" w:rsidP="00EA3D30">
      <w:pPr>
        <w:rPr>
          <w:b/>
          <w:bCs/>
        </w:rPr>
      </w:pPr>
      <w:r w:rsidRPr="002A7C19">
        <w:rPr>
          <w:b/>
          <w:bCs/>
        </w:rPr>
        <w:t xml:space="preserve">What specific actions will you take to achieve your goal? What can help you? </w:t>
      </w:r>
    </w:p>
    <w:p w14:paraId="27A0D964" w14:textId="7E504581" w:rsidR="0077192A" w:rsidRDefault="0077192A" w:rsidP="00EA3D30">
      <w:r>
        <w:rPr>
          <w:b/>
          <w:bCs/>
        </w:rPr>
        <w:tab/>
      </w:r>
      <w:r w:rsidR="00717FCD">
        <w:t xml:space="preserve">The specific actions I will need to take to achieve this goal </w:t>
      </w:r>
      <w:r w:rsidR="00DD2B19">
        <w:t>of improving used vehicle operating</w:t>
      </w:r>
      <w:r w:rsidR="00132DD9">
        <w:t xml:space="preserve"> gross</w:t>
      </w:r>
      <w:r w:rsidR="00DD2B19">
        <w:t xml:space="preserve"> profit </w:t>
      </w:r>
      <w:r w:rsidR="00AD7C9E">
        <w:t xml:space="preserve">would be to first increase my pre-owned vehicle turns. </w:t>
      </w:r>
      <w:r w:rsidR="00D3255A">
        <w:t xml:space="preserve">To do that we need to streamline </w:t>
      </w:r>
      <w:r w:rsidR="00744D49">
        <w:t>our used car process with service and reco</w:t>
      </w:r>
      <w:r w:rsidR="00CA594C">
        <w:t>n</w:t>
      </w:r>
      <w:r w:rsidR="00744D49">
        <w:t xml:space="preserve"> and establish incentives </w:t>
      </w:r>
      <w:r w:rsidR="00BB4861">
        <w:t xml:space="preserve">to ensure used vehicles are on the </w:t>
      </w:r>
      <w:r w:rsidR="00CA594C">
        <w:t>lot and</w:t>
      </w:r>
      <w:r w:rsidR="00BB4861">
        <w:t xml:space="preserve"> ready for sale within 7 days of taking in as inventory. </w:t>
      </w:r>
      <w:r w:rsidR="00935295">
        <w:t>We will also need new strateg</w:t>
      </w:r>
      <w:r w:rsidR="00430210">
        <w:t xml:space="preserve">ies </w:t>
      </w:r>
      <w:r w:rsidR="00C51471">
        <w:t xml:space="preserve">for salespeople to flip customers onto pre-owned vehicles. Would establish a bi-weekly review of the pre-owned inventory on our lot. </w:t>
      </w:r>
      <w:r w:rsidR="00004155">
        <w:t xml:space="preserve">The people I need to help me with this goal are my General manager, Service manager and our recon team. With them onboard we will make more money for the store and themselves. </w:t>
      </w:r>
    </w:p>
    <w:p w14:paraId="45CAB359" w14:textId="77777777" w:rsidR="00004155" w:rsidRDefault="00004155" w:rsidP="00EA3D30"/>
    <w:p w14:paraId="5E83C355" w14:textId="7FE98BC3" w:rsidR="00004155" w:rsidRDefault="00004155" w:rsidP="00EA3D30">
      <w:pPr>
        <w:rPr>
          <w:b/>
          <w:bCs/>
        </w:rPr>
      </w:pPr>
      <w:r w:rsidRPr="00004155">
        <w:rPr>
          <w:b/>
          <w:bCs/>
        </w:rPr>
        <w:t xml:space="preserve">Potential challenges? </w:t>
      </w:r>
    </w:p>
    <w:p w14:paraId="7F2C8075" w14:textId="511ED61E" w:rsidR="00436B93" w:rsidRPr="00436B93" w:rsidRDefault="00436B93" w:rsidP="00EA3D30">
      <w:r>
        <w:tab/>
      </w:r>
      <w:r w:rsidR="00075993">
        <w:t>Potential challenges include issues related to recalls and parts being on back order.</w:t>
      </w:r>
      <w:r w:rsidR="0078746C">
        <w:t xml:space="preserve"> That may hold up the timeline to get the cars out on the lot. Another potential </w:t>
      </w:r>
      <w:r w:rsidR="00902B0F">
        <w:t>challenge</w:t>
      </w:r>
      <w:r w:rsidR="0078746C">
        <w:t xml:space="preserve"> would be our people not being on board for such an aggressive used car plan</w:t>
      </w:r>
      <w:r w:rsidR="00902B0F">
        <w:t xml:space="preserve">. </w:t>
      </w:r>
    </w:p>
    <w:p w14:paraId="1C008E0D" w14:textId="77777777" w:rsidR="00004155" w:rsidRDefault="00004155" w:rsidP="00EA3D30"/>
    <w:p w14:paraId="777D9216" w14:textId="2FD11C50" w:rsidR="00004155" w:rsidRDefault="00004155" w:rsidP="00EA3D30">
      <w:pPr>
        <w:rPr>
          <w:b/>
          <w:bCs/>
        </w:rPr>
      </w:pPr>
      <w:r w:rsidRPr="00004155">
        <w:rPr>
          <w:b/>
          <w:bCs/>
        </w:rPr>
        <w:t xml:space="preserve">Potential solutions? </w:t>
      </w:r>
    </w:p>
    <w:p w14:paraId="22AEA2DA" w14:textId="5B26AA25" w:rsidR="00902B0F" w:rsidRPr="00902B0F" w:rsidRDefault="00902B0F" w:rsidP="00EA3D30">
      <w:r>
        <w:rPr>
          <w:b/>
          <w:bCs/>
        </w:rPr>
        <w:tab/>
      </w:r>
      <w:r>
        <w:t xml:space="preserve">A solution for the recall and back ordered parts challenge </w:t>
      </w:r>
      <w:r w:rsidR="00962A5F">
        <w:t>would be to create our own certified program that allows us to certify vehicles without a safety recall</w:t>
      </w:r>
      <w:r w:rsidR="00582194">
        <w:t xml:space="preserve"> and a process in place to second vehicles to auction with a part that is back ordered for over 14 days. The next issue regarding getting people on board with our aggressive plan is to incentive </w:t>
      </w:r>
      <w:r w:rsidR="00330AD0">
        <w:t xml:space="preserve">the work so that they can see the improvement not only in the process but in their paychecks. </w:t>
      </w:r>
    </w:p>
    <w:p w14:paraId="141DD619" w14:textId="77777777" w:rsidR="00004155" w:rsidRPr="00004155" w:rsidRDefault="00004155" w:rsidP="00EA3D30"/>
    <w:p w14:paraId="71FCBECC" w14:textId="77777777" w:rsidR="00004155" w:rsidRDefault="00004155" w:rsidP="00EA3D30"/>
    <w:p w14:paraId="490B60EF" w14:textId="77777777" w:rsidR="00004155" w:rsidRPr="00717FCD" w:rsidRDefault="00004155" w:rsidP="00EA3D30"/>
    <w:p w14:paraId="0CB58A05" w14:textId="2B7CAAF3" w:rsidR="00BD1AE2" w:rsidRPr="00517C38" w:rsidRDefault="00BD1AE2" w:rsidP="00EA3D30">
      <w:r>
        <w:tab/>
      </w:r>
    </w:p>
    <w:p w14:paraId="4D7E5782" w14:textId="02F007E6" w:rsidR="00517C38" w:rsidRDefault="00517C38" w:rsidP="00EA3D30">
      <w:r>
        <w:tab/>
      </w:r>
    </w:p>
    <w:p w14:paraId="2FC50EE8" w14:textId="77777777" w:rsidR="00517C38" w:rsidRPr="00C120E4" w:rsidRDefault="00517C38" w:rsidP="00EA3D30"/>
    <w:p w14:paraId="23232A3B" w14:textId="77777777" w:rsidR="00C120E4" w:rsidRDefault="00C120E4"/>
    <w:p w14:paraId="0A39147F" w14:textId="77777777" w:rsidR="00C120E4" w:rsidRPr="00E06EDF" w:rsidRDefault="00C120E4"/>
    <w:p w14:paraId="6FF8E1E7" w14:textId="77777777" w:rsidR="00E84852" w:rsidRDefault="00E84852"/>
    <w:sectPr w:rsidR="00E848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037"/>
    <w:rsid w:val="00004155"/>
    <w:rsid w:val="00075993"/>
    <w:rsid w:val="000A196E"/>
    <w:rsid w:val="000E41B3"/>
    <w:rsid w:val="00132DD9"/>
    <w:rsid w:val="001F08C9"/>
    <w:rsid w:val="00285C5D"/>
    <w:rsid w:val="002A7C19"/>
    <w:rsid w:val="00330AD0"/>
    <w:rsid w:val="00397264"/>
    <w:rsid w:val="00430210"/>
    <w:rsid w:val="00436B93"/>
    <w:rsid w:val="004418F8"/>
    <w:rsid w:val="00517C38"/>
    <w:rsid w:val="00582194"/>
    <w:rsid w:val="00615037"/>
    <w:rsid w:val="006562B7"/>
    <w:rsid w:val="00717FCD"/>
    <w:rsid w:val="007304E7"/>
    <w:rsid w:val="00744D49"/>
    <w:rsid w:val="00744E98"/>
    <w:rsid w:val="00755AE8"/>
    <w:rsid w:val="0077192A"/>
    <w:rsid w:val="0078746C"/>
    <w:rsid w:val="007F7C7C"/>
    <w:rsid w:val="00883C3D"/>
    <w:rsid w:val="00896C48"/>
    <w:rsid w:val="00902B0F"/>
    <w:rsid w:val="009142B8"/>
    <w:rsid w:val="00935295"/>
    <w:rsid w:val="00951C37"/>
    <w:rsid w:val="00962A5F"/>
    <w:rsid w:val="00A20028"/>
    <w:rsid w:val="00AD7C9E"/>
    <w:rsid w:val="00BB4861"/>
    <w:rsid w:val="00BD1AE2"/>
    <w:rsid w:val="00C120E4"/>
    <w:rsid w:val="00C51471"/>
    <w:rsid w:val="00CA594C"/>
    <w:rsid w:val="00CC75D0"/>
    <w:rsid w:val="00D3255A"/>
    <w:rsid w:val="00D75588"/>
    <w:rsid w:val="00DD2B19"/>
    <w:rsid w:val="00E06EDF"/>
    <w:rsid w:val="00E17DB7"/>
    <w:rsid w:val="00E26F24"/>
    <w:rsid w:val="00E56D8C"/>
    <w:rsid w:val="00E84852"/>
    <w:rsid w:val="00EA3D30"/>
    <w:rsid w:val="00F634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3AB7C9"/>
  <w15:chartTrackingRefBased/>
  <w15:docId w15:val="{6D66F86D-1CD2-0C42-B8DE-08F74E249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50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50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50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50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50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50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50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50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50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0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50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0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50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50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50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50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50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5037"/>
    <w:rPr>
      <w:rFonts w:eastAsiaTheme="majorEastAsia" w:cstheme="majorBidi"/>
      <w:color w:val="272727" w:themeColor="text1" w:themeTint="D8"/>
    </w:rPr>
  </w:style>
  <w:style w:type="paragraph" w:styleId="Title">
    <w:name w:val="Title"/>
    <w:basedOn w:val="Normal"/>
    <w:next w:val="Normal"/>
    <w:link w:val="TitleChar"/>
    <w:uiPriority w:val="10"/>
    <w:qFormat/>
    <w:rsid w:val="006150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50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0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50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037"/>
    <w:pPr>
      <w:spacing w:before="160"/>
      <w:jc w:val="center"/>
    </w:pPr>
    <w:rPr>
      <w:i/>
      <w:iCs/>
      <w:color w:val="404040" w:themeColor="text1" w:themeTint="BF"/>
    </w:rPr>
  </w:style>
  <w:style w:type="character" w:customStyle="1" w:styleId="QuoteChar">
    <w:name w:val="Quote Char"/>
    <w:basedOn w:val="DefaultParagraphFont"/>
    <w:link w:val="Quote"/>
    <w:uiPriority w:val="29"/>
    <w:rsid w:val="00615037"/>
    <w:rPr>
      <w:i/>
      <w:iCs/>
      <w:color w:val="404040" w:themeColor="text1" w:themeTint="BF"/>
    </w:rPr>
  </w:style>
  <w:style w:type="paragraph" w:styleId="ListParagraph">
    <w:name w:val="List Paragraph"/>
    <w:basedOn w:val="Normal"/>
    <w:uiPriority w:val="34"/>
    <w:qFormat/>
    <w:rsid w:val="00615037"/>
    <w:pPr>
      <w:ind w:left="720"/>
      <w:contextualSpacing/>
    </w:pPr>
  </w:style>
  <w:style w:type="character" w:styleId="IntenseEmphasis">
    <w:name w:val="Intense Emphasis"/>
    <w:basedOn w:val="DefaultParagraphFont"/>
    <w:uiPriority w:val="21"/>
    <w:qFormat/>
    <w:rsid w:val="00615037"/>
    <w:rPr>
      <w:i/>
      <w:iCs/>
      <w:color w:val="0F4761" w:themeColor="accent1" w:themeShade="BF"/>
    </w:rPr>
  </w:style>
  <w:style w:type="paragraph" w:styleId="IntenseQuote">
    <w:name w:val="Intense Quote"/>
    <w:basedOn w:val="Normal"/>
    <w:next w:val="Normal"/>
    <w:link w:val="IntenseQuoteChar"/>
    <w:uiPriority w:val="30"/>
    <w:qFormat/>
    <w:rsid w:val="006150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5037"/>
    <w:rPr>
      <w:i/>
      <w:iCs/>
      <w:color w:val="0F4761" w:themeColor="accent1" w:themeShade="BF"/>
    </w:rPr>
  </w:style>
  <w:style w:type="character" w:styleId="IntenseReference">
    <w:name w:val="Intense Reference"/>
    <w:basedOn w:val="DefaultParagraphFont"/>
    <w:uiPriority w:val="32"/>
    <w:qFormat/>
    <w:rsid w:val="0061503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560</Words>
  <Characters>3198</Characters>
  <Application>Microsoft Office Word</Application>
  <DocSecurity>0</DocSecurity>
  <Lines>26</Lines>
  <Paragraphs>7</Paragraphs>
  <ScaleCrop>false</ScaleCrop>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12072725030</dc:creator>
  <cp:keywords/>
  <dc:description/>
  <cp:lastModifiedBy>12072725030</cp:lastModifiedBy>
  <cp:revision>2</cp:revision>
  <dcterms:created xsi:type="dcterms:W3CDTF">2024-03-24T17:41:00Z</dcterms:created>
  <dcterms:modified xsi:type="dcterms:W3CDTF">2024-03-24T17:41:00Z</dcterms:modified>
</cp:coreProperties>
</file>